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4E0BF" w14:textId="77777777" w:rsidR="00A2433E" w:rsidRDefault="00A2433E" w:rsidP="00A2433E">
      <w:pPr>
        <w:jc w:val="center"/>
        <w:rPr>
          <w:b/>
          <w:sz w:val="22"/>
        </w:rPr>
      </w:pPr>
      <w:r>
        <w:rPr>
          <w:b/>
          <w:sz w:val="22"/>
        </w:rPr>
        <w:t>O</w:t>
      </w:r>
      <w:r w:rsidRPr="007B4589">
        <w:rPr>
          <w:b/>
          <w:sz w:val="22"/>
        </w:rPr>
        <w:t>BRAZAC POZIVA ZA ORGANIZACIJU VIŠEDNEVNE IZVANUČIONIČKE NASTAVE</w:t>
      </w:r>
    </w:p>
    <w:p w14:paraId="32FEDC73" w14:textId="77777777" w:rsidR="00A2433E" w:rsidRDefault="00A2433E" w:rsidP="00A2433E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</w:tblGrid>
      <w:tr w:rsidR="00A2433E" w:rsidRPr="00CF040E" w14:paraId="3F7C4274" w14:textId="77777777" w:rsidTr="00D054C0">
        <w:trPr>
          <w:trHeight w:val="564"/>
        </w:trPr>
        <w:tc>
          <w:tcPr>
            <w:tcW w:w="1908" w:type="dxa"/>
            <w:shd w:val="clear" w:color="auto" w:fill="auto"/>
            <w:vAlign w:val="center"/>
          </w:tcPr>
          <w:p w14:paraId="765BF22E" w14:textId="77777777" w:rsidR="00A2433E" w:rsidRPr="00CF040E" w:rsidRDefault="00A2433E" w:rsidP="00A164A8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CF040E">
              <w:rPr>
                <w:b/>
                <w:sz w:val="22"/>
              </w:rPr>
              <w:t>Broj poziva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66B6B6" w14:textId="4A453F05" w:rsidR="00A2433E" w:rsidRPr="00CF040E" w:rsidRDefault="00C35197" w:rsidP="00C35197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V</w:t>
            </w:r>
            <w:r w:rsidR="00D054C0">
              <w:rPr>
                <w:b/>
                <w:color w:val="000000" w:themeColor="text1"/>
                <w:sz w:val="22"/>
              </w:rPr>
              <w:t>I</w:t>
            </w:r>
            <w:r w:rsidR="0096385A" w:rsidRPr="0096385A">
              <w:rPr>
                <w:b/>
                <w:color w:val="000000" w:themeColor="text1"/>
                <w:sz w:val="22"/>
              </w:rPr>
              <w:t xml:space="preserve">. 2025. – 2026. </w:t>
            </w:r>
          </w:p>
        </w:tc>
      </w:tr>
    </w:tbl>
    <w:p w14:paraId="1D0E29EB" w14:textId="77777777" w:rsidR="00A2433E" w:rsidRPr="007B4589" w:rsidRDefault="00A2433E" w:rsidP="00A2433E">
      <w:pPr>
        <w:jc w:val="center"/>
        <w:rPr>
          <w:b/>
          <w:sz w:val="22"/>
        </w:rPr>
      </w:pPr>
      <w:bookmarkStart w:id="0" w:name="_GoBack"/>
      <w:bookmarkEnd w:id="0"/>
    </w:p>
    <w:p w14:paraId="436AE4AD" w14:textId="77777777" w:rsidR="00A2433E" w:rsidRPr="00D020D3" w:rsidRDefault="00A2433E" w:rsidP="00A2433E">
      <w:pPr>
        <w:jc w:val="center"/>
        <w:rPr>
          <w:b/>
          <w:sz w:val="6"/>
        </w:rPr>
      </w:pPr>
    </w:p>
    <w:p w14:paraId="76D3A58C" w14:textId="77777777" w:rsidR="00A2433E" w:rsidRPr="009E79F7" w:rsidRDefault="00A2433E" w:rsidP="00A2433E">
      <w:pPr>
        <w:rPr>
          <w:b/>
          <w:sz w:val="2"/>
        </w:r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547"/>
        <w:gridCol w:w="900"/>
        <w:gridCol w:w="317"/>
        <w:gridCol w:w="583"/>
        <w:gridCol w:w="702"/>
        <w:gridCol w:w="558"/>
        <w:gridCol w:w="900"/>
        <w:gridCol w:w="1271"/>
      </w:tblGrid>
      <w:tr w:rsidR="00A2433E" w:rsidRPr="00FB6802" w14:paraId="23B2CEC8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082F0DC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5EEB49" w14:textId="77777777"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6750E50" w14:textId="77777777"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tražene podatke</w:t>
            </w:r>
          </w:p>
        </w:tc>
      </w:tr>
      <w:tr w:rsidR="00A2433E" w:rsidRPr="00FB6802" w14:paraId="128675F4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DB39F95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EFDD134" w14:textId="77777777"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Naziv škole: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4F629A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Treća ekonomska škola</w:t>
            </w:r>
          </w:p>
        </w:tc>
      </w:tr>
      <w:tr w:rsidR="00A2433E" w:rsidRPr="00FB6802" w14:paraId="6CE2CEF9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B67DA78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A351CB6" w14:textId="77777777"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Adresa:   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9B5A45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Trg J.F. Kennedyja 5</w:t>
            </w:r>
          </w:p>
        </w:tc>
      </w:tr>
      <w:tr w:rsidR="00A2433E" w:rsidRPr="00FB6802" w14:paraId="7CBB1DF3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42B125A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36BF61E" w14:textId="77777777"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Mjesto: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CD9432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10 000 Zagreb</w:t>
            </w:r>
          </w:p>
        </w:tc>
      </w:tr>
      <w:tr w:rsidR="00A2433E" w:rsidRPr="00FB6802" w14:paraId="0250721D" w14:textId="77777777" w:rsidTr="004E08B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178E0AD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5007D2" w14:textId="77777777"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E-adresa na koju se dostavlja poziv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48B4E4" w14:textId="77777777" w:rsidR="00A2433E" w:rsidRPr="00FB6802" w:rsidRDefault="0096385A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A2433E" w:rsidRPr="00FB6802">
              <w:rPr>
                <w:rFonts w:ascii="Calibri" w:hAnsi="Calibri"/>
                <w:b/>
                <w:sz w:val="22"/>
                <w:szCs w:val="22"/>
              </w:rPr>
              <w:t xml:space="preserve">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</w:t>
            </w:r>
            <w:r w:rsidR="00A2433E" w:rsidRPr="00FB68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2433E" w:rsidRPr="00FB6802">
              <w:rPr>
                <w:rFonts w:ascii="Calibri" w:hAnsi="Calibri"/>
                <w:i/>
                <w:sz w:val="22"/>
                <w:szCs w:val="22"/>
              </w:rPr>
              <w:t>(čl.13 st.13)</w:t>
            </w:r>
          </w:p>
        </w:tc>
      </w:tr>
      <w:tr w:rsidR="00A2433E" w:rsidRPr="00FB6802" w14:paraId="17930819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336697F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7A185D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1C056F7E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2433E" w:rsidRPr="00FB6802" w14:paraId="5B311849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7EAA59F4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849F2A7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6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C0F684" w14:textId="4B976431" w:rsidR="00C35197" w:rsidRPr="00FB6802" w:rsidRDefault="00C35197" w:rsidP="00C351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3D25E6">
              <w:rPr>
                <w:rFonts w:ascii="Calibri" w:hAnsi="Calibri"/>
                <w:sz w:val="22"/>
                <w:szCs w:val="22"/>
              </w:rPr>
              <w:t>2.a, 2.b, 2.c, 2.d, 2.e</w:t>
            </w:r>
          </w:p>
        </w:tc>
        <w:tc>
          <w:tcPr>
            <w:tcW w:w="21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CBDDF6C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Razred</w:t>
            </w:r>
          </w:p>
        </w:tc>
      </w:tr>
      <w:tr w:rsidR="00A2433E" w:rsidRPr="00FB6802" w14:paraId="5B83F05B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57D917F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437AF8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0D16105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2433E" w:rsidRPr="00FB6802" w14:paraId="2CD4B56C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FA8B057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581FF47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72B226E" w14:textId="77777777"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2433E" w:rsidRPr="00FB6802" w14:paraId="1C040EDA" w14:textId="77777777" w:rsidTr="00C3519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740B371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30F3A2" w14:textId="77777777" w:rsidR="00A2433E" w:rsidRPr="00FB6802" w:rsidRDefault="00A2433E" w:rsidP="00A164A8">
            <w:pPr>
              <w:pStyle w:val="Odlomakpopisa1"/>
              <w:spacing w:after="0" w:line="240" w:lineRule="auto"/>
              <w:ind w:left="36" w:hanging="36"/>
              <w:jc w:val="both"/>
            </w:pPr>
            <w:r w:rsidRPr="00FB6802">
              <w:t xml:space="preserve"> 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8FF51CF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Škola u prirodi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5F268BC" w14:textId="77777777"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A8DBC6" w14:textId="77777777"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14:paraId="040AD349" w14:textId="77777777" w:rsidTr="00C35197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2BA8574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9E9F30" w14:textId="77777777" w:rsidR="00A2433E" w:rsidRPr="00FB6802" w:rsidRDefault="00A2433E" w:rsidP="00A164A8">
            <w:pPr>
              <w:pStyle w:val="Odlomakpopisa1"/>
              <w:spacing w:after="0" w:line="240" w:lineRule="auto"/>
              <w:ind w:left="33" w:firstLine="3"/>
              <w:jc w:val="both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84DCB6D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Višednevna terenska nastava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B821062" w14:textId="77777777"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BB35C7" w14:textId="77777777"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14:paraId="5D42DB47" w14:textId="77777777" w:rsidTr="00C3519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E584FA4" w14:textId="77777777" w:rsidR="00A2433E" w:rsidRPr="0066665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CF4224B" w14:textId="77777777" w:rsidR="00A2433E" w:rsidRPr="00666652" w:rsidRDefault="00A2433E" w:rsidP="00A164A8">
            <w:pPr>
              <w:pStyle w:val="Odlomakpopisa1"/>
              <w:spacing w:after="0" w:line="240" w:lineRule="auto"/>
              <w:ind w:left="0" w:firstLine="36"/>
              <w:jc w:val="both"/>
              <w:rPr>
                <w:b/>
              </w:rPr>
            </w:pPr>
            <w:r w:rsidRPr="00666652">
              <w:rPr>
                <w:b/>
              </w:rPr>
              <w:t>c)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CD45750" w14:textId="77777777" w:rsidR="00A2433E" w:rsidRPr="0066665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66652">
              <w:rPr>
                <w:rFonts w:ascii="Calibri" w:hAnsi="Calibri"/>
                <w:b/>
                <w:sz w:val="22"/>
                <w:szCs w:val="22"/>
              </w:rPr>
              <w:t>Školska ekskurzija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9265727" w14:textId="5E86367E" w:rsidR="00A2433E" w:rsidRPr="00FB6802" w:rsidRDefault="0083787E" w:rsidP="004E08B7">
            <w:pPr>
              <w:pStyle w:val="Odlomakpopisa1"/>
              <w:spacing w:after="0" w:line="240" w:lineRule="auto"/>
              <w:ind w:left="0"/>
            </w:pPr>
            <w:r>
              <w:t>2</w:t>
            </w:r>
            <w:r w:rsidR="00A2433E" w:rsidRPr="00FB6802">
              <w:t xml:space="preserve"> dana</w:t>
            </w:r>
            <w:r w:rsidR="00C35197">
              <w:t xml:space="preserve"> </w:t>
            </w:r>
            <w:r w:rsidR="004E08B7">
              <w:t>-</w:t>
            </w:r>
            <w:r w:rsidR="00C35197">
              <w:t xml:space="preserve"> vikend isključen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EA4AC2" w14:textId="45634E69" w:rsidR="00A2433E" w:rsidRPr="00FB6802" w:rsidRDefault="0083787E" w:rsidP="004E08B7">
            <w:pPr>
              <w:pStyle w:val="Odlomakpopisa1"/>
              <w:spacing w:after="0" w:line="240" w:lineRule="auto"/>
              <w:ind w:left="0"/>
            </w:pPr>
            <w:r>
              <w:t>1</w:t>
            </w:r>
            <w:r w:rsidR="009F453F">
              <w:t xml:space="preserve"> noćenj</w:t>
            </w:r>
            <w:r>
              <w:t>e</w:t>
            </w:r>
            <w:r w:rsidR="00C35197">
              <w:t xml:space="preserve"> </w:t>
            </w:r>
            <w:r w:rsidR="004E08B7">
              <w:t>-</w:t>
            </w:r>
            <w:r w:rsidR="00C35197">
              <w:t xml:space="preserve"> vikend isključen</w:t>
            </w:r>
          </w:p>
        </w:tc>
      </w:tr>
      <w:tr w:rsidR="00A2433E" w:rsidRPr="00FB6802" w14:paraId="7815D8E0" w14:textId="77777777" w:rsidTr="00C3519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8E314B9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A9EE68E" w14:textId="77777777" w:rsidR="00A2433E" w:rsidRPr="00FB6802" w:rsidRDefault="00A2433E" w:rsidP="00A164A8">
            <w:pPr>
              <w:pStyle w:val="Odlomakpopisa1"/>
              <w:spacing w:after="0" w:line="240" w:lineRule="auto"/>
              <w:ind w:left="0" w:firstLine="36"/>
              <w:jc w:val="both"/>
            </w:pPr>
            <w:r w:rsidRPr="00FB6802">
              <w:t>d)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CFFBE42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Posjet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A32E0AA" w14:textId="77777777"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E1A8CE" w14:textId="77777777"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14:paraId="3D7214A6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92DF4E5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18E834" w14:textId="77777777"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910C34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08DDD5D" w14:textId="77777777"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14:paraId="06EA9A5D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5C8EF24E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2F2778B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 w:rsidRPr="00FB6802">
              <w:rPr>
                <w:b/>
              </w:rPr>
              <w:t xml:space="preserve">Odredište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AE10E33" w14:textId="77777777"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područje,  ime/imena države/država:</w:t>
            </w:r>
          </w:p>
        </w:tc>
      </w:tr>
      <w:tr w:rsidR="00A2433E" w:rsidRPr="00FB6802" w14:paraId="4D9E8A61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130A179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1AF87EE" w14:textId="77777777"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5FEA1BB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Područje u Republici Hrvatskoj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8F6EE8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>
              <w:rPr>
                <w:vertAlign w:val="superscript"/>
              </w:rPr>
              <w:t>-----</w:t>
            </w:r>
          </w:p>
        </w:tc>
      </w:tr>
      <w:tr w:rsidR="00A2433E" w:rsidRPr="00FB6802" w14:paraId="761B9F9B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62F8BBF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910F66D" w14:textId="77777777"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ACA9DD9" w14:textId="77777777"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Država/e u inozemstvu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16572F" w14:textId="3E7D38B0" w:rsidR="00A2433E" w:rsidRPr="00FB6802" w:rsidRDefault="0083787E" w:rsidP="00A164A8">
            <w:pPr>
              <w:pStyle w:val="Odlomakpopisa1"/>
              <w:spacing w:after="0" w:line="240" w:lineRule="auto"/>
              <w:ind w:left="34" w:hanging="34"/>
            </w:pPr>
            <w:r>
              <w:t>Austrija, Slovačka</w:t>
            </w:r>
          </w:p>
        </w:tc>
      </w:tr>
      <w:tr w:rsidR="00A2433E" w:rsidRPr="00FB6802" w14:paraId="47E11A31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D9D9D9"/>
          </w:tcPr>
          <w:p w14:paraId="1CC6EEFA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3925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6CAB56E" w14:textId="77777777"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Planirano vrijeme realizacije</w:t>
            </w:r>
          </w:p>
          <w:p w14:paraId="799EF0CF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618929B6" w14:textId="6944838E" w:rsidR="00A2433E" w:rsidRPr="00FB6802" w:rsidRDefault="00CE7682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A2433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66121656" w14:textId="476519B8" w:rsidR="00A2433E" w:rsidRPr="00FB6802" w:rsidRDefault="00F054C1" w:rsidP="00004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travanj</w:t>
            </w:r>
            <w:r w:rsidR="00A2433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5EEFDEAC" w14:textId="509BD126" w:rsidR="00A2433E" w:rsidRPr="00FB6802" w:rsidRDefault="00F054C1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CE7682">
              <w:rPr>
                <w:rFonts w:ascii="Calibri" w:hAnsi="Calibri"/>
                <w:sz w:val="22"/>
                <w:szCs w:val="22"/>
              </w:rPr>
              <w:t>7</w:t>
            </w:r>
            <w:r w:rsidR="00A2433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777E6B6D" w14:textId="2901E0DB" w:rsidR="00A2433E" w:rsidRPr="00F054C1" w:rsidRDefault="00F054C1" w:rsidP="00F054C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2"/>
                <w:szCs w:val="22"/>
              </w:rPr>
              <w:t>travanj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7EC1B53" w14:textId="2195DA73" w:rsidR="00A2433E" w:rsidRPr="00FB6802" w:rsidRDefault="00A2433E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2026.</w:t>
            </w:r>
          </w:p>
        </w:tc>
      </w:tr>
      <w:tr w:rsidR="00A2433E" w:rsidRPr="00FB6802" w14:paraId="07CE28EF" w14:textId="77777777" w:rsidTr="00A164A8">
        <w:trPr>
          <w:jc w:val="center"/>
        </w:trPr>
        <w:tc>
          <w:tcPr>
            <w:tcW w:w="51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21B697E1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74ED508D" w14:textId="77777777"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F382BCE" w14:textId="77777777"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Datum</w:t>
            </w:r>
          </w:p>
        </w:tc>
        <w:tc>
          <w:tcPr>
            <w:tcW w:w="900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38F55DF8" w14:textId="77777777"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Mjesec</w:t>
            </w:r>
          </w:p>
        </w:tc>
        <w:tc>
          <w:tcPr>
            <w:tcW w:w="1260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3822CEA8" w14:textId="77777777"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Datum</w:t>
            </w: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A5EDB86" w14:textId="77777777"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Mjesec</w:t>
            </w:r>
          </w:p>
        </w:tc>
        <w:tc>
          <w:tcPr>
            <w:tcW w:w="1271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4186B04" w14:textId="77777777"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Godina</w:t>
            </w:r>
          </w:p>
        </w:tc>
      </w:tr>
      <w:tr w:rsidR="00A2433E" w:rsidRPr="00FB6802" w14:paraId="5EB5351D" w14:textId="77777777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05204F" w14:textId="2733ED49" w:rsidR="00A2433E" w:rsidRPr="00F054C1" w:rsidRDefault="00F054C1" w:rsidP="00F054C1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054C1">
              <w:t>obvezno planirati četvrtak i petak</w:t>
            </w:r>
          </w:p>
        </w:tc>
      </w:tr>
      <w:tr w:rsidR="00A2433E" w:rsidRPr="00FB6802" w14:paraId="320EAC50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8C37F23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6.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EF1473E" w14:textId="77777777"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946F414" w14:textId="77777777"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broj</w:t>
            </w:r>
          </w:p>
        </w:tc>
      </w:tr>
      <w:tr w:rsidR="00A2433E" w:rsidRPr="00FB6802" w14:paraId="0561541A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14:paraId="77F53514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14:paraId="15022D10" w14:textId="77777777"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a)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F878EC4" w14:textId="77777777"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Predviđeni broj učenika</w:t>
            </w:r>
          </w:p>
        </w:tc>
        <w:tc>
          <w:tcPr>
            <w:tcW w:w="121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7CA169" w14:textId="28B13694" w:rsidR="00A2433E" w:rsidRPr="00FB6802" w:rsidRDefault="00ED610A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F054C1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49196D" w14:textId="77777777"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+/- 10 %</w:t>
            </w:r>
          </w:p>
        </w:tc>
      </w:tr>
      <w:tr w:rsidR="00A2433E" w:rsidRPr="00FB6802" w14:paraId="59B9A86F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14:paraId="01E41356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5C66BF6" w14:textId="77777777"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b)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8288C2B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Predviđeni broj učitelja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962942" w14:textId="3842C703" w:rsidR="00A2433E" w:rsidRPr="00FB6802" w:rsidRDefault="00F054C1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A2433E" w:rsidRPr="00FB6802" w14:paraId="32CCC67A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14:paraId="427F93E6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359B5C6" w14:textId="77777777" w:rsidR="00A2433E" w:rsidRPr="00FB6802" w:rsidRDefault="00A2433E" w:rsidP="00A164A8">
            <w:pPr>
              <w:tabs>
                <w:tab w:val="left" w:pos="499"/>
              </w:tabs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c)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39F30E5" w14:textId="77777777" w:rsidR="00A2433E" w:rsidRPr="00FB6802" w:rsidRDefault="00A2433E" w:rsidP="00A164A8">
            <w:pPr>
              <w:tabs>
                <w:tab w:val="left" w:pos="499"/>
              </w:tabs>
              <w:rPr>
                <w:rFonts w:ascii="Calibri" w:hAnsi="Calibri"/>
                <w:color w:val="FF0000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236B00" w14:textId="74D9941B" w:rsidR="00A2433E" w:rsidRPr="00FB6802" w:rsidRDefault="00F054C1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A2433E" w:rsidRPr="00FB6802" w14:paraId="5E80B0C8" w14:textId="77777777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4E70A3D" w14:textId="77777777" w:rsidR="00A2433E" w:rsidRPr="00FB6802" w:rsidRDefault="00A2433E" w:rsidP="00A164A8">
            <w:pPr>
              <w:pStyle w:val="Odlomakpopisa1"/>
              <w:spacing w:after="0" w:line="240" w:lineRule="auto"/>
              <w:ind w:left="0"/>
              <w:jc w:val="center"/>
              <w:rPr>
                <w:i/>
              </w:rPr>
            </w:pPr>
          </w:p>
        </w:tc>
      </w:tr>
      <w:tr w:rsidR="00A2433E" w:rsidRPr="00FB6802" w14:paraId="57BFB18E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0A0AD4C8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7.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C91B440" w14:textId="77777777"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Plan puta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CBCF2E9" w14:textId="77777777"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traženo</w:t>
            </w:r>
          </w:p>
        </w:tc>
      </w:tr>
      <w:tr w:rsidR="00A2433E" w:rsidRPr="00FB6802" w14:paraId="204DE3CF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00B776A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2F10DC1" w14:textId="77777777"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Mjesto polaska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4A95C7B" w14:textId="77777777"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  <w:r w:rsidRPr="00FB6802">
              <w:t>Zagreb</w:t>
            </w:r>
          </w:p>
        </w:tc>
      </w:tr>
      <w:tr w:rsidR="00A2433E" w:rsidRPr="00FB6802" w14:paraId="7569F262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7292FD3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21C9143" w14:textId="77777777"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Imena mjesta (gradova i/ili naselja) koja se posjećuju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1DBF192" w14:textId="77777777" w:rsidR="00A2433E" w:rsidRDefault="00ED610A" w:rsidP="001E7754">
            <w:pPr>
              <w:pStyle w:val="Odlomakpopisa1"/>
              <w:spacing w:after="0" w:line="240" w:lineRule="auto"/>
              <w:ind w:left="149"/>
              <w:jc w:val="center"/>
            </w:pPr>
            <w:r>
              <w:t>Beč</w:t>
            </w:r>
            <w:r w:rsidR="00AD5553">
              <w:t xml:space="preserve">, </w:t>
            </w:r>
            <w:r>
              <w:t>A</w:t>
            </w:r>
          </w:p>
          <w:p w14:paraId="0CFD887E" w14:textId="060138E8" w:rsidR="00ED610A" w:rsidRPr="00FB6802" w:rsidRDefault="00ED610A" w:rsidP="001E7754">
            <w:pPr>
              <w:pStyle w:val="Odlomakpopisa1"/>
              <w:spacing w:after="0" w:line="240" w:lineRule="auto"/>
              <w:ind w:left="149"/>
              <w:jc w:val="center"/>
            </w:pPr>
            <w:r>
              <w:t xml:space="preserve">Bratislava, </w:t>
            </w:r>
            <w:proofErr w:type="spellStart"/>
            <w:r>
              <w:t>S</w:t>
            </w:r>
            <w:r w:rsidR="00A64799">
              <w:t>k</w:t>
            </w:r>
            <w:proofErr w:type="spellEnd"/>
          </w:p>
        </w:tc>
      </w:tr>
      <w:tr w:rsidR="00A2433E" w:rsidRPr="00FB6802" w14:paraId="02E2AA0F" w14:textId="77777777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C8484AC" w14:textId="77777777" w:rsidR="00A2433E" w:rsidRPr="00FB6802" w:rsidRDefault="00A2433E" w:rsidP="00A164A8">
            <w:pPr>
              <w:pStyle w:val="Odlomakpopisa1"/>
              <w:spacing w:after="0" w:line="240" w:lineRule="auto"/>
              <w:ind w:left="0"/>
              <w:rPr>
                <w:i/>
              </w:rPr>
            </w:pPr>
          </w:p>
        </w:tc>
      </w:tr>
      <w:tr w:rsidR="00A2433E" w:rsidRPr="00FB6802" w14:paraId="29CF8CF8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4CA2A065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8.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5F01D36" w14:textId="77777777"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79D54EB" w14:textId="77777777" w:rsidR="00A2433E" w:rsidRPr="00FB6802" w:rsidRDefault="00A2433E" w:rsidP="00A164A8">
            <w:pPr>
              <w:pStyle w:val="Odlomakpopisa1"/>
              <w:spacing w:after="0" w:line="240" w:lineRule="auto"/>
              <w:ind w:left="0"/>
              <w:jc w:val="center"/>
              <w:rPr>
                <w:b/>
              </w:rPr>
            </w:pPr>
            <w:r w:rsidRPr="00FB6802">
              <w:rPr>
                <w:i/>
              </w:rPr>
              <w:t>Traženo označiti ili dopisati kombinacije</w:t>
            </w:r>
          </w:p>
        </w:tc>
      </w:tr>
      <w:tr w:rsidR="00A2433E" w:rsidRPr="00FB6802" w14:paraId="08E0005E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A5FD884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A02124C" w14:textId="77777777"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C84DF59" w14:textId="77777777"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Autobus</w:t>
            </w:r>
            <w:r w:rsidRPr="00FB680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FB6802">
              <w:rPr>
                <w:rFonts w:ascii="Calibri" w:hAnsi="Calibri"/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794F32" w14:textId="481BF0A6" w:rsidR="00A2433E" w:rsidRPr="00FB6802" w:rsidRDefault="00A2433E" w:rsidP="00A164A8">
            <w:pPr>
              <w:pStyle w:val="Odlomakpopisa1"/>
              <w:spacing w:after="0" w:line="240" w:lineRule="auto"/>
            </w:pPr>
            <w:r w:rsidRPr="00FB6802">
              <w:t>X</w:t>
            </w:r>
            <w:r>
              <w:t xml:space="preserve"> </w:t>
            </w:r>
          </w:p>
        </w:tc>
      </w:tr>
      <w:tr w:rsidR="00A2433E" w:rsidRPr="00FB6802" w14:paraId="2FCFC438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47AC967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58D312F" w14:textId="77777777"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4A4BDD3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Vlak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133B1E" w14:textId="1B4D4155"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14:paraId="2C166260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0A75569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E847868" w14:textId="77777777"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c)</w:t>
            </w:r>
            <w:r w:rsidRPr="00FB6802">
              <w:rPr>
                <w:b/>
              </w:rPr>
              <w:t xml:space="preserve">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B0C10C2" w14:textId="77777777" w:rsidR="00A2433E" w:rsidRPr="001F1325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F1325">
              <w:rPr>
                <w:rFonts w:ascii="Calibri" w:hAnsi="Calibri"/>
                <w:sz w:val="22"/>
                <w:szCs w:val="22"/>
              </w:rPr>
              <w:t xml:space="preserve">Brod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EBE0A9" w14:textId="77777777"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14:paraId="2285B0F6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1C8D271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3E2386" w14:textId="77777777"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d)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AE5A9DE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Zrakoplov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B2697D" w14:textId="7DD02255" w:rsidR="00A2433E" w:rsidRPr="00FB6802" w:rsidRDefault="00A2433E" w:rsidP="00FA210E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14:paraId="3C31439E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DE28AF4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6F9BEAE" w14:textId="77777777"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e)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61505C8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Kombinirani prijevoz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8BAB23" w14:textId="77777777" w:rsidR="00A2433E" w:rsidRPr="00FB6802" w:rsidRDefault="00A2433E" w:rsidP="00A164A8">
            <w:pPr>
              <w:pStyle w:val="Odlomakpopisa1"/>
              <w:spacing w:after="0" w:line="240" w:lineRule="auto"/>
              <w:ind w:left="0"/>
            </w:pPr>
          </w:p>
        </w:tc>
      </w:tr>
      <w:tr w:rsidR="00A2433E" w:rsidRPr="00FB6802" w14:paraId="01B799C4" w14:textId="77777777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FBDF70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14:paraId="7A0D0625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7B92B204" w14:textId="77777777" w:rsidR="00A2433E" w:rsidRPr="00FB6802" w:rsidRDefault="00A2433E" w:rsidP="00A164A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9.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14:paraId="45C43E0A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48CD67C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i/>
              </w:rPr>
            </w:pPr>
            <w:r w:rsidRPr="00FB6802">
              <w:rPr>
                <w:i/>
              </w:rPr>
              <w:t>Označiti s X  ili dopisati tražen:</w:t>
            </w:r>
          </w:p>
        </w:tc>
      </w:tr>
      <w:tr w:rsidR="00A2433E" w:rsidRPr="00FB6802" w14:paraId="7A9668CD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0B1B4FF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C7988B5" w14:textId="77777777"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a)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D7E5B12" w14:textId="77777777"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Hostel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378C124" w14:textId="77777777" w:rsidR="00A2433E" w:rsidRPr="00FB6802" w:rsidRDefault="00A2433E" w:rsidP="00A164A8">
            <w:pPr>
              <w:rPr>
                <w:rFonts w:ascii="Calibri" w:hAnsi="Calibri"/>
                <w:i/>
                <w:strike/>
                <w:sz w:val="22"/>
                <w:szCs w:val="22"/>
              </w:rPr>
            </w:pPr>
          </w:p>
        </w:tc>
      </w:tr>
      <w:tr w:rsidR="00A2433E" w:rsidRPr="00FB6802" w14:paraId="588C773D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73F81DF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A663C86" w14:textId="77777777"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b)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F2CCBE8" w14:textId="77777777" w:rsidR="00A2433E" w:rsidRPr="00FB6802" w:rsidRDefault="00A2433E" w:rsidP="00A164A8">
            <w:pPr>
              <w:ind w:left="24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Hotel, ako je moguće</w:t>
            </w:r>
            <w:r w:rsidRPr="00FB6802">
              <w:rPr>
                <w:rFonts w:ascii="Calibri" w:hAnsi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49733FD" w14:textId="72EBE7E5" w:rsidR="00A2433E" w:rsidRDefault="00A2433E" w:rsidP="00FA210E">
            <w:pPr>
              <w:pStyle w:val="Odlomakpopisa1"/>
              <w:spacing w:after="0" w:line="240" w:lineRule="auto"/>
              <w:ind w:left="34" w:hanging="34"/>
              <w:jc w:val="center"/>
            </w:pPr>
            <w:r w:rsidRPr="00FB6802">
              <w:t xml:space="preserve">X   </w:t>
            </w:r>
            <w:r>
              <w:t>*** (u ponudi navesti ime hotela)</w:t>
            </w:r>
          </w:p>
          <w:p w14:paraId="07B226F0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strike/>
              </w:rPr>
            </w:pPr>
          </w:p>
        </w:tc>
      </w:tr>
      <w:tr w:rsidR="00A2433E" w:rsidRPr="00FB6802" w14:paraId="4DF98B2A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FC745E4" w14:textId="77777777"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AD0F06E" w14:textId="77777777"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CA47311" w14:textId="77777777" w:rsidR="00A2433E" w:rsidRPr="00FB6802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</w:t>
            </w:r>
            <w:r w:rsidRPr="00FB6802">
              <w:rPr>
                <w:rFonts w:ascii="Calibri" w:hAnsi="Calibri"/>
                <w:sz w:val="22"/>
                <w:szCs w:val="22"/>
              </w:rPr>
              <w:t>liže centru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BDF3B7A" w14:textId="5F2C22FE" w:rsidR="00A2433E" w:rsidRPr="00FB6802" w:rsidRDefault="00AD5553" w:rsidP="00AD5553">
            <w:pPr>
              <w:pStyle w:val="Odlomakpopisa1"/>
              <w:spacing w:after="0" w:line="240" w:lineRule="auto"/>
              <w:ind w:left="34" w:hanging="34"/>
              <w:jc w:val="center"/>
            </w:pPr>
            <w:r>
              <w:t>X ***</w:t>
            </w:r>
          </w:p>
        </w:tc>
      </w:tr>
      <w:tr w:rsidR="00A2433E" w:rsidRPr="00FB6802" w14:paraId="3533D535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95CADE9" w14:textId="77777777"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7388B3CF" w14:textId="77777777"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E670941" w14:textId="77777777" w:rsidR="00A2433E" w:rsidRPr="00FB6802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1DAE299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14:paraId="423D3C1C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08732FD" w14:textId="77777777"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7DBBDA7D" w14:textId="77777777"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AB9F1A9" w14:textId="77777777" w:rsidR="00A2433E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nije bitna udaljenost od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A78AACD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14:paraId="7F6A3827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237DC82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74133500" w14:textId="77777777"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c)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FE52FAC" w14:textId="77777777"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Pansion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66297E7" w14:textId="77777777" w:rsidR="00A2433E" w:rsidRPr="00FB6802" w:rsidRDefault="00A2433E" w:rsidP="00A164A8">
            <w:pPr>
              <w:rPr>
                <w:rFonts w:ascii="Calibri" w:hAnsi="Calibri"/>
                <w:i/>
                <w:strike/>
                <w:sz w:val="22"/>
                <w:szCs w:val="22"/>
              </w:rPr>
            </w:pPr>
          </w:p>
        </w:tc>
      </w:tr>
      <w:tr w:rsidR="00A2433E" w:rsidRPr="00FB6802" w14:paraId="06F052C5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8F93C10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7C81EA15" w14:textId="77777777"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d)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EFE1148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Prehrana na bazi polupansiona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3E9AF21" w14:textId="77777777" w:rsidR="00A2433E" w:rsidRPr="00D76D75" w:rsidRDefault="00A2433E" w:rsidP="00FA210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6D75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A2433E" w:rsidRPr="00FB6802" w14:paraId="4212800C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CA3F182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874ECEE" w14:textId="77777777" w:rsidR="00A2433E" w:rsidRPr="00FB6802" w:rsidRDefault="00A2433E" w:rsidP="00A164A8">
            <w:pPr>
              <w:tabs>
                <w:tab w:val="left" w:pos="517"/>
                <w:tab w:val="left" w:pos="605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e)</w:t>
            </w:r>
          </w:p>
          <w:p w14:paraId="48B24518" w14:textId="77777777" w:rsidR="00A2433E" w:rsidRPr="00FB6802" w:rsidRDefault="00A2433E" w:rsidP="00A164A8">
            <w:pPr>
              <w:tabs>
                <w:tab w:val="left" w:pos="517"/>
                <w:tab w:val="left" w:pos="605"/>
              </w:tabs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A11935D" w14:textId="77777777" w:rsidR="00A2433E" w:rsidRPr="00FB6802" w:rsidRDefault="00A2433E" w:rsidP="00A164A8">
            <w:pPr>
              <w:tabs>
                <w:tab w:val="left" w:pos="517"/>
                <w:tab w:val="left" w:pos="605"/>
              </w:tabs>
              <w:ind w:left="12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Prehrana na bazi punoga</w:t>
            </w:r>
          </w:p>
          <w:p w14:paraId="0F4F5B56" w14:textId="77777777" w:rsidR="00A2433E" w:rsidRPr="00FB6802" w:rsidRDefault="00A2433E" w:rsidP="00A164A8">
            <w:pPr>
              <w:tabs>
                <w:tab w:val="left" w:pos="517"/>
                <w:tab w:val="left" w:pos="605"/>
              </w:tabs>
              <w:ind w:left="12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pansiona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6FB227" w14:textId="77777777" w:rsidR="00A2433E" w:rsidRPr="00D76D75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33E" w:rsidRPr="00FB6802" w14:paraId="176C50DB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AC72C31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25F739DB" w14:textId="77777777"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f)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873492C" w14:textId="77777777"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Drugi zahtjevi vezano uz smještaj i/ili prehranu </w:t>
            </w:r>
            <w:r w:rsidRPr="00FB6802">
              <w:rPr>
                <w:rFonts w:ascii="Calibri" w:hAnsi="Calibri"/>
                <w:i/>
                <w:sz w:val="22"/>
                <w:szCs w:val="22"/>
              </w:rPr>
              <w:t xml:space="preserve">(npr. za učenike s teškoćama, zdravstvenim problemima ili posebnom prehranom i </w:t>
            </w:r>
            <w:proofErr w:type="spellStart"/>
            <w:r w:rsidRPr="00FB6802">
              <w:rPr>
                <w:rFonts w:ascii="Calibri" w:hAnsi="Calibri"/>
                <w:i/>
                <w:sz w:val="22"/>
                <w:szCs w:val="22"/>
              </w:rPr>
              <w:t>sl</w:t>
            </w:r>
            <w:proofErr w:type="spellEnd"/>
            <w:r w:rsidRPr="00FB6802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CAE2D2" w14:textId="1781FE03"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A2433E" w:rsidRPr="00FB6802" w14:paraId="4B4A3F95" w14:textId="77777777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166AEBC" w14:textId="77777777" w:rsidR="00A2433E" w:rsidRPr="00FB6802" w:rsidRDefault="00A2433E" w:rsidP="00A164A8">
            <w:pPr>
              <w:pStyle w:val="Odlomakpopisa1"/>
              <w:spacing w:after="0" w:line="240" w:lineRule="auto"/>
              <w:ind w:left="0"/>
              <w:rPr>
                <w:i/>
              </w:rPr>
            </w:pPr>
          </w:p>
        </w:tc>
      </w:tr>
      <w:tr w:rsidR="00A2433E" w:rsidRPr="00FB6802" w14:paraId="04EB0F1F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7A76166F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10.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F47A254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A2B29B0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b/>
                <w:i/>
                <w:color w:val="FF0000"/>
              </w:rPr>
            </w:pPr>
            <w:r w:rsidRPr="00FB6802">
              <w:rPr>
                <w:i/>
              </w:rPr>
              <w:t>Upisati traženo s imenima svakog muzeja, nacionalnog parka ili parka prirode, dvorca, grada, radionice i sl.</w:t>
            </w:r>
          </w:p>
        </w:tc>
      </w:tr>
      <w:tr w:rsidR="00A2433E" w:rsidRPr="00FB6802" w14:paraId="453CD966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8AFC4FE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A252EF9" w14:textId="77777777" w:rsidR="00A2433E" w:rsidRPr="00FB6802" w:rsidRDefault="00A2433E" w:rsidP="00A164A8">
            <w:pPr>
              <w:pStyle w:val="Odlomakpopisa1"/>
              <w:spacing w:after="0" w:line="240" w:lineRule="auto"/>
              <w:ind w:left="-323"/>
              <w:jc w:val="right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F87D31C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Ulaznice za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14:paraId="6C66F7C9" w14:textId="0A70D659" w:rsidR="00AD5553" w:rsidRPr="00FB6802" w:rsidRDefault="001B2DA0" w:rsidP="00DF7187">
            <w:pPr>
              <w:pStyle w:val="Odlomakpopisa1"/>
              <w:spacing w:after="0" w:line="240" w:lineRule="auto"/>
              <w:ind w:left="0"/>
            </w:pPr>
            <w:r>
              <w:t xml:space="preserve">Beč; </w:t>
            </w:r>
            <w:proofErr w:type="spellStart"/>
            <w:r>
              <w:t>Naturhistorisches</w:t>
            </w:r>
            <w:proofErr w:type="spellEnd"/>
            <w:r>
              <w:t xml:space="preserve"> </w:t>
            </w:r>
            <w:proofErr w:type="spellStart"/>
            <w:r>
              <w:t>Museum</w:t>
            </w:r>
            <w:proofErr w:type="spellEnd"/>
            <w:r>
              <w:t xml:space="preserve"> (Prirodoslovni muzej)</w:t>
            </w:r>
          </w:p>
        </w:tc>
      </w:tr>
      <w:tr w:rsidR="00A2433E" w:rsidRPr="00FB6802" w14:paraId="564CF7CD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A6CEFCD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0386BD4" w14:textId="77777777" w:rsidR="00A2433E" w:rsidRPr="00FB6802" w:rsidRDefault="00A2433E" w:rsidP="00A164A8">
            <w:pPr>
              <w:pStyle w:val="Odlomakpopisa1"/>
              <w:ind w:left="33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F8D947C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Sudjelovanje u radionicama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14:paraId="1586252D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14:paraId="27601426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1CB661C" w14:textId="77777777"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3193CED" w14:textId="77777777"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c)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A433A80" w14:textId="77777777"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14:paraId="5027F147" w14:textId="648CF277" w:rsidR="00A2433E" w:rsidRPr="00F054C1" w:rsidRDefault="001B2DA0" w:rsidP="00A164A8">
            <w:pPr>
              <w:pStyle w:val="Odlomakpopisa1"/>
              <w:spacing w:after="0" w:line="240" w:lineRule="auto"/>
              <w:ind w:left="34" w:hanging="34"/>
              <w:rPr>
                <w:sz w:val="28"/>
                <w:szCs w:val="28"/>
                <w:vertAlign w:val="superscript"/>
              </w:rPr>
            </w:pPr>
            <w:r w:rsidRPr="00F054C1">
              <w:t>Beč, Bratislava</w:t>
            </w:r>
          </w:p>
        </w:tc>
      </w:tr>
      <w:tr w:rsidR="00A2433E" w:rsidRPr="00FB6802" w14:paraId="1FEED5F9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BF1CA1A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E3082E" w14:textId="77777777"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</w:p>
        </w:tc>
        <w:tc>
          <w:tcPr>
            <w:tcW w:w="300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1BDCA85" w14:textId="77777777"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90F02E6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14:paraId="013A6911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8936F93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11.</w:t>
            </w:r>
          </w:p>
        </w:tc>
        <w:tc>
          <w:tcPr>
            <w:tcW w:w="514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B2C2422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 w:rsidRPr="00FB6802">
              <w:rPr>
                <w:b/>
              </w:rPr>
              <w:t>U cijenu uključiti i stavke putnog osiguranja od: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772FC01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i/>
              </w:rPr>
            </w:pPr>
            <w:r w:rsidRPr="00FB6802">
              <w:rPr>
                <w:i/>
              </w:rPr>
              <w:t>Traženo označiti s X ili dopisati (za br. 12)</w:t>
            </w:r>
          </w:p>
        </w:tc>
      </w:tr>
      <w:tr w:rsidR="00A2433E" w:rsidRPr="00FB6802" w14:paraId="656AA431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8DD5538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E1B06FC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a)</w:t>
            </w:r>
          </w:p>
          <w:p w14:paraId="0DE7B4FC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D16ED4F" w14:textId="77777777" w:rsidR="00A2433E" w:rsidRPr="00FB6802" w:rsidRDefault="00A2433E" w:rsidP="00A164A8">
            <w:pPr>
              <w:pStyle w:val="Odlomakpopisa1"/>
              <w:spacing w:after="0" w:line="240" w:lineRule="auto"/>
              <w:ind w:left="58"/>
            </w:pPr>
            <w:r w:rsidRPr="00FB6802">
              <w:t xml:space="preserve">posljedica nesretnoga slučaja i bolesti na  </w:t>
            </w:r>
          </w:p>
          <w:p w14:paraId="439AA74C" w14:textId="77777777"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t>putovanju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14:paraId="1F10DFE9" w14:textId="77777777" w:rsidR="00A2433E" w:rsidRPr="00FB6802" w:rsidRDefault="001E7754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14:paraId="09D899DF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729CEA2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9E8E6BC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b)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6E87184" w14:textId="77777777" w:rsidR="00A2433E" w:rsidRPr="00FB6802" w:rsidRDefault="00A2433E" w:rsidP="00A164A8">
            <w:pPr>
              <w:pStyle w:val="Odlomakpopisa1"/>
              <w:spacing w:after="0" w:line="240" w:lineRule="auto"/>
              <w:ind w:left="70"/>
            </w:pPr>
            <w:r w:rsidRPr="00FB6802">
              <w:t xml:space="preserve">zdravstvenog osiguranja za vrijeme puta i boravka u inozemstvu 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14:paraId="7E57D022" w14:textId="77777777" w:rsidR="00A2433E" w:rsidRPr="00FB6802" w:rsidRDefault="001E7754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14:paraId="4D91E62C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593BAAE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F6D87AB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  <w:r w:rsidRPr="00FB6802">
              <w:t>c)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7FA7886" w14:textId="77777777"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t>otkaza putovanja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14:paraId="6EEE7881" w14:textId="77777777" w:rsidR="00A2433E" w:rsidRPr="00FB6802" w:rsidRDefault="001E7754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14:paraId="0F4528C5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13802D1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CD10E28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d)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B18BC51" w14:textId="77777777" w:rsidR="00A2433E" w:rsidRPr="00FB6802" w:rsidRDefault="00A2433E" w:rsidP="00A164A8">
            <w:pPr>
              <w:pStyle w:val="Odlomakpopisa1"/>
              <w:spacing w:after="0" w:line="240" w:lineRule="auto"/>
              <w:ind w:left="70"/>
            </w:pPr>
            <w:r w:rsidRPr="00FB6802">
              <w:t xml:space="preserve">troškova pomoći povratka u mjesto polazišta u </w:t>
            </w:r>
          </w:p>
          <w:p w14:paraId="0EFD5A94" w14:textId="77777777" w:rsidR="00A2433E" w:rsidRPr="00FB6802" w:rsidRDefault="00A2433E" w:rsidP="00A164A8">
            <w:pPr>
              <w:pStyle w:val="Odlomakpopisa1"/>
              <w:spacing w:after="0" w:line="240" w:lineRule="auto"/>
              <w:ind w:left="58"/>
            </w:pPr>
            <w:r w:rsidRPr="00FB6802">
              <w:t>slučaju nesreće i bolesti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14:paraId="28888981" w14:textId="77777777" w:rsidR="00A2433E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  <w:p w14:paraId="190FD403" w14:textId="47EFC43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14:paraId="2FE4FD61" w14:textId="77777777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B39D173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4251859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  <w:r w:rsidRPr="00FB6802">
              <w:t>e)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E23D3A4" w14:textId="77777777"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rPr>
                <w:rFonts w:eastAsia="Arial Unicode MS"/>
                <w:bCs/>
                <w:lang w:eastAsia="hr-HR"/>
              </w:rPr>
              <w:t>oštećenja i gubitka prtljage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14:paraId="7F7B1517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14:paraId="716AEB62" w14:textId="77777777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ED94CF9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b/>
              </w:rPr>
            </w:pPr>
            <w:r w:rsidRPr="00FB6802">
              <w:rPr>
                <w:b/>
              </w:rPr>
              <w:t>12.        Dostava ponuda</w:t>
            </w:r>
          </w:p>
        </w:tc>
      </w:tr>
      <w:tr w:rsidR="00A2433E" w:rsidRPr="00FB6802" w14:paraId="68C6B6FE" w14:textId="77777777" w:rsidTr="004E08B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DD5036B" w14:textId="77777777"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F0DA3D" w14:textId="77777777"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  <w:r w:rsidRPr="00FB6802">
              <w:t xml:space="preserve">Rok dostave ponuda je </w:t>
            </w:r>
          </w:p>
        </w:tc>
        <w:tc>
          <w:tcPr>
            <w:tcW w:w="27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5F1431B" w14:textId="3436FDF5" w:rsidR="00A2433E" w:rsidRPr="00923A38" w:rsidRDefault="00004484" w:rsidP="004E08B7">
            <w:pPr>
              <w:pStyle w:val="Odlomakpopisa1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E08B7">
              <w:rPr>
                <w:b/>
              </w:rPr>
              <w:t>9</w:t>
            </w:r>
            <w:r>
              <w:rPr>
                <w:b/>
              </w:rPr>
              <w:t>.</w:t>
            </w:r>
            <w:r w:rsidR="004E08B7">
              <w:rPr>
                <w:b/>
              </w:rPr>
              <w:t>0</w:t>
            </w:r>
            <w:r>
              <w:rPr>
                <w:b/>
              </w:rPr>
              <w:t>1.202</w:t>
            </w:r>
            <w:r w:rsidR="00F054C1">
              <w:rPr>
                <w:b/>
              </w:rPr>
              <w:t>6</w:t>
            </w:r>
            <w:r>
              <w:rPr>
                <w:b/>
              </w:rPr>
              <w:t>. do 1</w:t>
            </w:r>
            <w:r w:rsidR="004E08B7">
              <w:rPr>
                <w:b/>
              </w:rPr>
              <w:t>3</w:t>
            </w:r>
            <w:r>
              <w:rPr>
                <w:b/>
              </w:rPr>
              <w:t>:00</w:t>
            </w:r>
            <w:r w:rsidR="00BF2E50">
              <w:rPr>
                <w:b/>
              </w:rPr>
              <w:t xml:space="preserve"> </w:t>
            </w:r>
            <w:r>
              <w:rPr>
                <w:b/>
              </w:rPr>
              <w:t>sati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3A840B3" w14:textId="77777777" w:rsidR="00A2433E" w:rsidRPr="00923A38" w:rsidRDefault="00A2433E" w:rsidP="00A164A8">
            <w:pPr>
              <w:pStyle w:val="Odlomakpopisa1"/>
              <w:spacing w:after="0" w:line="240" w:lineRule="auto"/>
              <w:ind w:left="0"/>
              <w:rPr>
                <w:b/>
              </w:rPr>
            </w:pPr>
          </w:p>
        </w:tc>
      </w:tr>
      <w:tr w:rsidR="00A2433E" w:rsidRPr="00FB6802" w14:paraId="710C1FA1" w14:textId="77777777" w:rsidTr="004E08B7">
        <w:trPr>
          <w:jc w:val="center"/>
        </w:trPr>
        <w:tc>
          <w:tcPr>
            <w:tcW w:w="565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670F4F" w14:textId="77777777" w:rsidR="00A2433E" w:rsidRPr="00FB6802" w:rsidRDefault="00A2433E" w:rsidP="00A164A8">
            <w:pPr>
              <w:pStyle w:val="Odlomakpopisa1"/>
              <w:spacing w:after="0" w:line="240" w:lineRule="auto"/>
              <w:ind w:left="0"/>
            </w:pPr>
            <w:r w:rsidRPr="00FB6802">
              <w:t xml:space="preserve">        </w:t>
            </w:r>
            <w:r>
              <w:t xml:space="preserve">  </w:t>
            </w:r>
            <w:r w:rsidRPr="00FB6802">
              <w:t xml:space="preserve"> Javno otvaranje ponuda održat će se u Školi dana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C305CB" w14:textId="3CB971C0" w:rsidR="00A2433E" w:rsidRPr="00923A38" w:rsidRDefault="004A3A22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54C1">
              <w:rPr>
                <w:b/>
              </w:rPr>
              <w:t>5</w:t>
            </w:r>
            <w:r w:rsidR="00004484">
              <w:rPr>
                <w:b/>
              </w:rPr>
              <w:t>.</w:t>
            </w:r>
            <w:r w:rsidR="004E08B7">
              <w:rPr>
                <w:b/>
              </w:rPr>
              <w:t>0</w:t>
            </w:r>
            <w:r w:rsidR="00004484">
              <w:rPr>
                <w:b/>
              </w:rPr>
              <w:t>1.202</w:t>
            </w:r>
            <w:r w:rsidR="00F054C1">
              <w:rPr>
                <w:b/>
              </w:rPr>
              <w:t>6</w:t>
            </w:r>
            <w:r w:rsidR="00004484">
              <w:rPr>
                <w:b/>
              </w:rPr>
              <w:t>.</w:t>
            </w:r>
          </w:p>
        </w:tc>
        <w:tc>
          <w:tcPr>
            <w:tcW w:w="21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C20A26" w14:textId="48D41CFB" w:rsidR="00A2433E" w:rsidRPr="00923A38" w:rsidRDefault="00004484" w:rsidP="004A3A22">
            <w:pPr>
              <w:pStyle w:val="Odlomakpopisa1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54C1">
              <w:rPr>
                <w:b/>
              </w:rPr>
              <w:t>9</w:t>
            </w:r>
            <w:r>
              <w:rPr>
                <w:b/>
              </w:rPr>
              <w:t>:</w:t>
            </w:r>
            <w:r w:rsidR="00F054C1">
              <w:rPr>
                <w:b/>
              </w:rPr>
              <w:t>1</w:t>
            </w:r>
            <w:r>
              <w:rPr>
                <w:b/>
              </w:rPr>
              <w:t>0 sat</w:t>
            </w:r>
            <w:r w:rsidR="00BF2E50">
              <w:rPr>
                <w:b/>
              </w:rPr>
              <w:t>i</w:t>
            </w:r>
          </w:p>
        </w:tc>
      </w:tr>
    </w:tbl>
    <w:p w14:paraId="79265CCB" w14:textId="77777777" w:rsidR="00A2433E" w:rsidRDefault="00A2433E" w:rsidP="00A2433E">
      <w:pPr>
        <w:spacing w:before="120" w:after="120"/>
        <w:ind w:left="360"/>
        <w:rPr>
          <w:rFonts w:ascii="Calibri" w:hAnsi="Calibri"/>
          <w:b/>
          <w:color w:val="000000"/>
        </w:rPr>
      </w:pPr>
    </w:p>
    <w:p w14:paraId="4FC2DAF2" w14:textId="77777777" w:rsidR="001E7754" w:rsidRDefault="001E7754" w:rsidP="00A2433E">
      <w:pPr>
        <w:spacing w:before="120" w:after="120"/>
        <w:ind w:left="360"/>
        <w:rPr>
          <w:rFonts w:ascii="Calibri" w:hAnsi="Calibri"/>
          <w:b/>
          <w:color w:val="000000"/>
        </w:rPr>
      </w:pPr>
    </w:p>
    <w:p w14:paraId="015651DB" w14:textId="77777777" w:rsidR="00A2433E" w:rsidRPr="00FB6802" w:rsidRDefault="00A2433E" w:rsidP="00A2433E">
      <w:pPr>
        <w:numPr>
          <w:ilvl w:val="0"/>
          <w:numId w:val="5"/>
        </w:numPr>
        <w:spacing w:before="120" w:after="120"/>
        <w:rPr>
          <w:rFonts w:ascii="Calibri" w:hAnsi="Calibri"/>
          <w:b/>
          <w:color w:val="000000"/>
        </w:rPr>
      </w:pPr>
      <w:r w:rsidRPr="00FB6802">
        <w:rPr>
          <w:rFonts w:ascii="Calibri" w:hAnsi="Calibri"/>
          <w:b/>
          <w:color w:val="000000"/>
        </w:rPr>
        <w:t>Prije potpisivanja ugovora za ponudu odabrani davatelj usluga dužan je dostaviti ili dati školi na uvid:</w:t>
      </w:r>
    </w:p>
    <w:p w14:paraId="678EED29" w14:textId="77777777" w:rsidR="00A2433E" w:rsidRPr="00FB6802" w:rsidRDefault="00A2433E" w:rsidP="00A2433E">
      <w:pPr>
        <w:pStyle w:val="Odlomakpopisa1"/>
        <w:numPr>
          <w:ilvl w:val="0"/>
          <w:numId w:val="1"/>
        </w:numPr>
        <w:spacing w:before="120" w:after="120"/>
        <w:contextualSpacing w:val="0"/>
        <w:jc w:val="both"/>
        <w:rPr>
          <w:color w:val="000000"/>
          <w:sz w:val="24"/>
          <w:szCs w:val="24"/>
        </w:rPr>
      </w:pPr>
      <w:r w:rsidRPr="00FB6802">
        <w:rPr>
          <w:color w:val="000000"/>
          <w:sz w:val="24"/>
          <w:szCs w:val="24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712D3D59" w14:textId="77777777" w:rsidR="00A2433E" w:rsidRPr="00FB6802" w:rsidRDefault="00A2433E" w:rsidP="00A2433E">
      <w:pPr>
        <w:pStyle w:val="Odlomakpopisa1"/>
        <w:numPr>
          <w:ilvl w:val="0"/>
          <w:numId w:val="1"/>
        </w:numPr>
        <w:spacing w:before="120" w:after="12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Dokaz o registraciji turističke agencije sukladno posebnom propisu kojim je uređeno pružanje usluga u turizmi (p</w:t>
      </w:r>
      <w:r w:rsidRPr="00FB6802">
        <w:rPr>
          <w:color w:val="000000"/>
          <w:sz w:val="24"/>
          <w:szCs w:val="24"/>
        </w:rPr>
        <w:t>reslik</w:t>
      </w:r>
      <w:r>
        <w:rPr>
          <w:color w:val="000000"/>
          <w:sz w:val="24"/>
          <w:szCs w:val="24"/>
        </w:rPr>
        <w:t>a</w:t>
      </w:r>
      <w:r w:rsidRPr="00FB6802">
        <w:rPr>
          <w:color w:val="000000"/>
          <w:sz w:val="24"/>
          <w:szCs w:val="24"/>
        </w:rPr>
        <w:t xml:space="preserve"> rješenja nadležnog ureda državne uprave o ispunjavanju propisanih uvjeta za pružanje usluga turističke agencije – organiziranje paket-aranžmana, sklapanje ugovora i provedba ugovora o paket-aranžmanu, organizaciji izleta, sklapa</w:t>
      </w:r>
      <w:r>
        <w:rPr>
          <w:color w:val="000000"/>
          <w:sz w:val="24"/>
          <w:szCs w:val="24"/>
        </w:rPr>
        <w:t>nje i provedba ugovora o izletu, ili uvid u popis turističkih agencija koje na svojim mrežnim stranicama objavljuje ministarstvo nadležno za turizam)</w:t>
      </w:r>
    </w:p>
    <w:p w14:paraId="6F976382" w14:textId="77777777" w:rsidR="00A2433E" w:rsidRPr="00FB6802" w:rsidRDefault="00A2433E" w:rsidP="00A2433E">
      <w:pPr>
        <w:numPr>
          <w:ilvl w:val="0"/>
          <w:numId w:val="5"/>
        </w:numPr>
        <w:spacing w:before="120" w:after="120"/>
        <w:rPr>
          <w:rFonts w:ascii="Calibri" w:hAnsi="Calibri"/>
          <w:b/>
          <w:color w:val="000000"/>
        </w:rPr>
      </w:pPr>
      <w:r w:rsidRPr="00FB6802">
        <w:rPr>
          <w:rFonts w:ascii="Calibri" w:hAnsi="Calibri"/>
          <w:b/>
          <w:color w:val="000000"/>
        </w:rPr>
        <w:t>Mjesec dana prije realizacije ugovora odabrani davatelj usluga dužan je dostaviti ili dati školi na uvid:</w:t>
      </w:r>
    </w:p>
    <w:p w14:paraId="1DD16CE3" w14:textId="77777777" w:rsidR="00A2433E" w:rsidRPr="00FB6802" w:rsidRDefault="00A2433E" w:rsidP="00A2433E">
      <w:pPr>
        <w:pStyle w:val="Odlomakpopisa1"/>
        <w:numPr>
          <w:ilvl w:val="0"/>
          <w:numId w:val="3"/>
        </w:numPr>
        <w:spacing w:before="120" w:after="120" w:line="240" w:lineRule="auto"/>
        <w:contextualSpacing w:val="0"/>
        <w:rPr>
          <w:color w:val="000000"/>
          <w:sz w:val="24"/>
          <w:szCs w:val="24"/>
        </w:rPr>
      </w:pPr>
      <w:r w:rsidRPr="00FB6802">
        <w:rPr>
          <w:sz w:val="24"/>
          <w:szCs w:val="24"/>
        </w:rPr>
        <w:t>dokaz o osiguranju</w:t>
      </w:r>
      <w:r w:rsidRPr="00FB6802">
        <w:rPr>
          <w:color w:val="000000"/>
          <w:sz w:val="24"/>
          <w:szCs w:val="24"/>
        </w:rPr>
        <w:t xml:space="preserve"> jamčevine</w:t>
      </w:r>
      <w:r>
        <w:rPr>
          <w:color w:val="000000"/>
          <w:sz w:val="24"/>
          <w:szCs w:val="24"/>
        </w:rPr>
        <w:t xml:space="preserve"> za slučaj nesolventnosti </w:t>
      </w:r>
      <w:r w:rsidRPr="00FB6802">
        <w:rPr>
          <w:color w:val="000000"/>
          <w:sz w:val="24"/>
          <w:szCs w:val="24"/>
        </w:rPr>
        <w:t xml:space="preserve"> (za višednevnu ekskurziju ili višednevnu terensku nastavu).</w:t>
      </w:r>
    </w:p>
    <w:p w14:paraId="064B0148" w14:textId="77777777" w:rsidR="00A2433E" w:rsidRPr="00FB6802" w:rsidRDefault="00A2433E" w:rsidP="00A2433E">
      <w:pPr>
        <w:pStyle w:val="Odlomakpopisa1"/>
        <w:numPr>
          <w:ilvl w:val="0"/>
          <w:numId w:val="3"/>
        </w:numPr>
        <w:spacing w:before="120" w:after="120" w:line="240" w:lineRule="auto"/>
        <w:contextualSpacing w:val="0"/>
        <w:rPr>
          <w:color w:val="000000"/>
          <w:sz w:val="24"/>
          <w:szCs w:val="24"/>
        </w:rPr>
      </w:pPr>
      <w:r w:rsidRPr="00FB6802">
        <w:rPr>
          <w:color w:val="000000"/>
          <w:sz w:val="24"/>
          <w:szCs w:val="24"/>
        </w:rPr>
        <w:lastRenderedPageBreak/>
        <w:t>dokaz o osiguranju od odgovornosti za štetu koju turistička agencija</w:t>
      </w:r>
      <w:r w:rsidRPr="00FB6802">
        <w:rPr>
          <w:sz w:val="24"/>
          <w:szCs w:val="24"/>
        </w:rPr>
        <w:t xml:space="preserve"> prouzroči neispunjenjem, djelomičnim ispunjenjem ili neurednim ispunjenjem obveza iz paket-aranžmana (preslika polica).</w:t>
      </w:r>
    </w:p>
    <w:p w14:paraId="067CDF35" w14:textId="77777777" w:rsidR="00A2433E" w:rsidRDefault="00A2433E" w:rsidP="00A2433E">
      <w:pPr>
        <w:pStyle w:val="Odlomakpopisa1"/>
        <w:numPr>
          <w:ilvl w:val="0"/>
          <w:numId w:val="3"/>
        </w:numPr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dokaz o osiguranju od odgovornosti za štetu koju turistička agencija prouzroči    </w:t>
      </w:r>
    </w:p>
    <w:p w14:paraId="7F8BA2A2" w14:textId="77777777"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neispunjavanjem, djelomičnim ispunjavanjem ili neurednim ispunjavanjem obveza iz    </w:t>
      </w:r>
    </w:p>
    <w:p w14:paraId="2AEB0B67" w14:textId="77777777"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paket-aranžmana (preslika police)</w:t>
      </w:r>
    </w:p>
    <w:p w14:paraId="16212D49" w14:textId="77777777"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</w:p>
    <w:p w14:paraId="11D30C35" w14:textId="77777777" w:rsidR="00A2433E" w:rsidRDefault="00A2433E" w:rsidP="00A2433E">
      <w:pPr>
        <w:pStyle w:val="Odlomakpopisa1"/>
        <w:numPr>
          <w:ilvl w:val="0"/>
          <w:numId w:val="5"/>
        </w:numPr>
        <w:spacing w:before="120" w:after="120"/>
        <w:rPr>
          <w:b/>
          <w:color w:val="000000"/>
          <w:sz w:val="24"/>
          <w:szCs w:val="24"/>
        </w:rPr>
      </w:pPr>
      <w:r w:rsidRPr="000E3D64">
        <w:rPr>
          <w:b/>
          <w:color w:val="000000"/>
          <w:sz w:val="24"/>
          <w:szCs w:val="24"/>
        </w:rPr>
        <w:t xml:space="preserve">U slučaju da se poziv objavljuje sukladno čl. </w:t>
      </w:r>
      <w:smartTag w:uri="urn:schemas-microsoft-com:office:smarttags" w:element="metricconverter">
        <w:smartTagPr>
          <w:attr w:name="ProductID" w:val="13. st"/>
        </w:smartTagPr>
        <w:r w:rsidRPr="000E3D64">
          <w:rPr>
            <w:b/>
            <w:color w:val="000000"/>
            <w:sz w:val="24"/>
            <w:szCs w:val="24"/>
          </w:rPr>
          <w:t>13. st</w:t>
        </w:r>
      </w:smartTag>
      <w:r w:rsidRPr="000E3D64">
        <w:rPr>
          <w:b/>
          <w:color w:val="000000"/>
          <w:sz w:val="24"/>
          <w:szCs w:val="24"/>
        </w:rPr>
        <w:t>. 12. Pravilnika, kao</w:t>
      </w:r>
      <w:r>
        <w:rPr>
          <w:b/>
          <w:color w:val="000000"/>
          <w:sz w:val="24"/>
          <w:szCs w:val="24"/>
        </w:rPr>
        <w:t xml:space="preserve"> do</w:t>
      </w:r>
      <w:r w:rsidRPr="000E3D64">
        <w:rPr>
          <w:b/>
          <w:color w:val="000000"/>
          <w:sz w:val="24"/>
          <w:szCs w:val="24"/>
        </w:rPr>
        <w:t xml:space="preserve">kaz iz točke 2. </w:t>
      </w:r>
      <w:r>
        <w:rPr>
          <w:b/>
          <w:color w:val="000000"/>
          <w:sz w:val="24"/>
          <w:szCs w:val="24"/>
        </w:rPr>
        <w:t xml:space="preserve">   </w:t>
      </w:r>
    </w:p>
    <w:p w14:paraId="68881A0E" w14:textId="77777777" w:rsidR="00A2433E" w:rsidRPr="000E3D64" w:rsidRDefault="00A2433E" w:rsidP="00A2433E">
      <w:pPr>
        <w:pStyle w:val="Odlomakpopisa1"/>
        <w:spacing w:before="120" w:after="120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 w:rsidRPr="000E3D64">
        <w:rPr>
          <w:b/>
          <w:color w:val="000000"/>
          <w:sz w:val="24"/>
          <w:szCs w:val="24"/>
        </w:rPr>
        <w:t>dostavlja se sedam (7) dana prije realizacije ugovora</w:t>
      </w:r>
      <w:r>
        <w:rPr>
          <w:b/>
          <w:color w:val="000000"/>
          <w:sz w:val="24"/>
          <w:szCs w:val="24"/>
        </w:rPr>
        <w:t>.</w:t>
      </w:r>
    </w:p>
    <w:p w14:paraId="485C6BE5" w14:textId="77777777" w:rsidR="00A2433E" w:rsidRPr="00FB6802" w:rsidRDefault="00A2433E" w:rsidP="00A2433E">
      <w:pPr>
        <w:spacing w:before="120" w:after="120"/>
        <w:ind w:left="357"/>
        <w:jc w:val="both"/>
        <w:rPr>
          <w:rFonts w:ascii="Calibri" w:hAnsi="Calibri"/>
        </w:rPr>
      </w:pPr>
      <w:r w:rsidRPr="00FB6802">
        <w:rPr>
          <w:rFonts w:ascii="Calibri" w:hAnsi="Calibri"/>
          <w:b/>
          <w:i/>
        </w:rPr>
        <w:t>Napomena</w:t>
      </w:r>
      <w:r w:rsidRPr="00FB6802">
        <w:rPr>
          <w:rFonts w:ascii="Calibri" w:hAnsi="Calibri"/>
        </w:rPr>
        <w:t>:</w:t>
      </w:r>
    </w:p>
    <w:p w14:paraId="1CA3FDBF" w14:textId="77777777"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jc w:val="both"/>
        <w:rPr>
          <w:color w:val="000000"/>
          <w:sz w:val="24"/>
          <w:szCs w:val="24"/>
        </w:rPr>
      </w:pPr>
      <w:r w:rsidRPr="00FB6802">
        <w:rPr>
          <w:sz w:val="24"/>
          <w:szCs w:val="24"/>
        </w:rPr>
        <w:t>Pristigle ponude trebaju sadržavati i u cijenu uključivati:</w:t>
      </w:r>
    </w:p>
    <w:p w14:paraId="5A4A3BC9" w14:textId="77777777" w:rsidR="00A2433E" w:rsidRPr="00FB6802" w:rsidRDefault="00A2433E" w:rsidP="00A2433E">
      <w:pPr>
        <w:spacing w:before="120" w:after="120"/>
        <w:ind w:left="360"/>
        <w:jc w:val="both"/>
        <w:rPr>
          <w:rFonts w:ascii="Calibri" w:hAnsi="Calibri"/>
        </w:rPr>
      </w:pPr>
      <w:r w:rsidRPr="00FB6802">
        <w:rPr>
          <w:rFonts w:ascii="Calibri" w:hAnsi="Calibri"/>
        </w:rPr>
        <w:t xml:space="preserve">        a) prijevoz sudionika isključivo prijevoznim sredstvima koji udovoljavaju propisima</w:t>
      </w:r>
    </w:p>
    <w:p w14:paraId="6CE47F15" w14:textId="77777777" w:rsidR="00A2433E" w:rsidRPr="00FB6802" w:rsidRDefault="00A2433E" w:rsidP="00A2433E">
      <w:pPr>
        <w:spacing w:before="120" w:after="120"/>
        <w:jc w:val="both"/>
        <w:rPr>
          <w:rFonts w:ascii="Calibri" w:hAnsi="Calibri"/>
        </w:rPr>
      </w:pPr>
      <w:r w:rsidRPr="00FB6802">
        <w:rPr>
          <w:rFonts w:ascii="Calibri" w:hAnsi="Calibri"/>
        </w:rPr>
        <w:t xml:space="preserve">               b) osiguranje odgovornosti i jamčevine </w:t>
      </w:r>
    </w:p>
    <w:p w14:paraId="14EC4C81" w14:textId="77777777"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jc w:val="both"/>
        <w:rPr>
          <w:sz w:val="24"/>
          <w:szCs w:val="24"/>
        </w:rPr>
      </w:pPr>
      <w:r w:rsidRPr="00FB6802">
        <w:rPr>
          <w:sz w:val="24"/>
          <w:szCs w:val="24"/>
        </w:rPr>
        <w:t>Ponude trebaju biti :</w:t>
      </w:r>
    </w:p>
    <w:p w14:paraId="483FBEB7" w14:textId="77777777" w:rsidR="00A2433E" w:rsidRDefault="00A2433E" w:rsidP="00A2433E">
      <w:pPr>
        <w:pStyle w:val="Odlomakpopisa1"/>
        <w:spacing w:before="120" w:after="120" w:line="240" w:lineRule="auto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>a) u s</w:t>
      </w:r>
      <w:r>
        <w:rPr>
          <w:sz w:val="24"/>
          <w:szCs w:val="24"/>
        </w:rPr>
        <w:t xml:space="preserve">kladu s propisima kojima se uređuje pružanje usluga u turizmu i obavljanje  </w:t>
      </w:r>
    </w:p>
    <w:p w14:paraId="508441C1" w14:textId="77777777" w:rsidR="00A2433E" w:rsidRPr="00FB6802" w:rsidRDefault="00A2433E" w:rsidP="00A2433E">
      <w:pPr>
        <w:pStyle w:val="Odlomakpopisa1"/>
        <w:spacing w:before="120"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     ugostiteljske djelatnosti ili sukladno posebnim propisima,</w:t>
      </w:r>
    </w:p>
    <w:p w14:paraId="7CDB69B1" w14:textId="77777777" w:rsidR="00A2433E" w:rsidRPr="00FB6802" w:rsidRDefault="00A2433E" w:rsidP="00A2433E">
      <w:pPr>
        <w:pStyle w:val="Odlomakpopisa1"/>
        <w:spacing w:before="120" w:after="120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>b) razrađene po traženim točkama i</w:t>
      </w:r>
      <w:r>
        <w:rPr>
          <w:sz w:val="24"/>
          <w:szCs w:val="24"/>
        </w:rPr>
        <w:t xml:space="preserve"> s iskazanom ukupnom cijenom za pojedinog učenika</w:t>
      </w:r>
      <w:r w:rsidRPr="00FB6802">
        <w:rPr>
          <w:sz w:val="24"/>
          <w:szCs w:val="24"/>
        </w:rPr>
        <w:t>.</w:t>
      </w:r>
    </w:p>
    <w:p w14:paraId="0872B0AD" w14:textId="77777777"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 xml:space="preserve">U obzir će se uzimati ponude zaprimljene </w:t>
      </w:r>
      <w:r>
        <w:rPr>
          <w:sz w:val="24"/>
          <w:szCs w:val="24"/>
        </w:rPr>
        <w:t xml:space="preserve">poštom na školsku ustanovu do navedenog roka (dana i sata), odnosno e-poštom ako se postupak provodi sukladno čl. </w:t>
      </w:r>
      <w:smartTag w:uri="urn:schemas-microsoft-com:office:smarttags" w:element="metricconverter">
        <w:smartTagPr>
          <w:attr w:name="ProductID" w:val="13. st"/>
        </w:smartTagPr>
        <w:r>
          <w:rPr>
            <w:sz w:val="24"/>
            <w:szCs w:val="24"/>
          </w:rPr>
          <w:t>13. st</w:t>
        </w:r>
      </w:smartTag>
      <w:r>
        <w:rPr>
          <w:sz w:val="24"/>
          <w:szCs w:val="24"/>
        </w:rPr>
        <w:t>. 13. ovog Pravilnika</w:t>
      </w:r>
    </w:p>
    <w:p w14:paraId="32F09C9D" w14:textId="77777777"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 xml:space="preserve">Školska ustanova ne smije mijenjati sadržaj obrasca poziva, već </w:t>
      </w:r>
      <w:r>
        <w:rPr>
          <w:sz w:val="24"/>
          <w:szCs w:val="24"/>
        </w:rPr>
        <w:t>samo popunjavati prazne rubrike, te ne smije upisivati naziv objekta u kojima se pružaju usluge smještaja sukladno posebnom propisu koji se uređuje obavljanje ugostiteljske djelatnosti ( npr. hotela, hostela i sl.)</w:t>
      </w:r>
    </w:p>
    <w:p w14:paraId="53B4FC9D" w14:textId="77777777" w:rsidR="00A2433E" w:rsidRPr="00FB6802" w:rsidRDefault="00A2433E" w:rsidP="00A2433E">
      <w:pPr>
        <w:rPr>
          <w:rFonts w:ascii="Calibri" w:hAnsi="Calibri"/>
        </w:rPr>
      </w:pPr>
      <w:r>
        <w:rPr>
          <w:rFonts w:ascii="Calibri" w:hAnsi="Calibri"/>
        </w:rPr>
        <w:t xml:space="preserve">       5)  </w:t>
      </w:r>
      <w:r w:rsidRPr="00FB6802">
        <w:rPr>
          <w:rFonts w:ascii="Calibri" w:hAnsi="Calibri"/>
        </w:rPr>
        <w:t xml:space="preserve">Potencijalni davatelj usluga </w:t>
      </w:r>
      <w:r>
        <w:rPr>
          <w:rFonts w:ascii="Calibri" w:hAnsi="Calibri"/>
        </w:rPr>
        <w:t xml:space="preserve">ne </w:t>
      </w:r>
      <w:r w:rsidRPr="00FB6802">
        <w:rPr>
          <w:rFonts w:ascii="Calibri" w:hAnsi="Calibri"/>
        </w:rPr>
        <w:t xml:space="preserve">može </w:t>
      </w:r>
      <w:r>
        <w:rPr>
          <w:rFonts w:ascii="Calibri" w:hAnsi="Calibri"/>
        </w:rPr>
        <w:t>dopisivati i nuditi dodatne pogodnosti.</w:t>
      </w:r>
    </w:p>
    <w:sectPr w:rsidR="00A2433E" w:rsidRPr="00FB6802" w:rsidSect="00070ACF"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B03CA3"/>
    <w:multiLevelType w:val="hybridMultilevel"/>
    <w:tmpl w:val="565EC792"/>
    <w:lvl w:ilvl="0" w:tplc="1E340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D6FAD"/>
    <w:multiLevelType w:val="hybridMultilevel"/>
    <w:tmpl w:val="1136ADAA"/>
    <w:lvl w:ilvl="0" w:tplc="041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3E"/>
    <w:rsid w:val="00004484"/>
    <w:rsid w:val="000E0F13"/>
    <w:rsid w:val="001B2DA0"/>
    <w:rsid w:val="001E6162"/>
    <w:rsid w:val="001E7754"/>
    <w:rsid w:val="002A0E20"/>
    <w:rsid w:val="003D25E6"/>
    <w:rsid w:val="00461119"/>
    <w:rsid w:val="004A3A22"/>
    <w:rsid w:val="004E08B7"/>
    <w:rsid w:val="00777CA1"/>
    <w:rsid w:val="0083787E"/>
    <w:rsid w:val="00950FAD"/>
    <w:rsid w:val="00951717"/>
    <w:rsid w:val="0096385A"/>
    <w:rsid w:val="009F453F"/>
    <w:rsid w:val="00A2433E"/>
    <w:rsid w:val="00A64799"/>
    <w:rsid w:val="00AD5553"/>
    <w:rsid w:val="00B512AF"/>
    <w:rsid w:val="00BF2E50"/>
    <w:rsid w:val="00C35197"/>
    <w:rsid w:val="00CE7682"/>
    <w:rsid w:val="00D054C0"/>
    <w:rsid w:val="00D52B07"/>
    <w:rsid w:val="00DB567B"/>
    <w:rsid w:val="00DF7187"/>
    <w:rsid w:val="00ED610A"/>
    <w:rsid w:val="00EE6BBD"/>
    <w:rsid w:val="00F054C1"/>
    <w:rsid w:val="00FA210E"/>
    <w:rsid w:val="00F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FB6280"/>
  <w15:chartTrackingRefBased/>
  <w15:docId w15:val="{43E1368B-EC37-4957-B1C5-EC764E17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243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veza">
    <w:name w:val="Hyperlink"/>
    <w:rsid w:val="00A2433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77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7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4625</Characters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2025-11-27T06:55:00Z</cp:lastPrinted>
  <dcterms:created xsi:type="dcterms:W3CDTF">2025-12-19T09:32:00Z</dcterms:created>
  <dcterms:modified xsi:type="dcterms:W3CDTF">2025-12-19T09:37:00Z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2eb13d7e-6177-49f1-b623-87a1eb462db8</vt:lpwstr>
  </property>
</Properties>
</file>